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3" w:rsidRPr="008A5FE3" w:rsidRDefault="006B30E5" w:rsidP="008A5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Доме детского творчества</w:t>
      </w:r>
      <w:r w:rsidR="008A5FE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рамках внеурочной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="008A5F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="008A5FE3">
        <w:rPr>
          <w:rFonts w:ascii="Times New Roman" w:hAnsi="Times New Roman" w:cs="Times New Roman"/>
          <w:b/>
          <w:sz w:val="28"/>
          <w:szCs w:val="28"/>
        </w:rPr>
        <w:t xml:space="preserve"> 2-4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СОШ с УИОП пгт Пижанка </w:t>
      </w:r>
      <w:r w:rsidR="008A5FE3">
        <w:rPr>
          <w:rFonts w:ascii="Times New Roman" w:hAnsi="Times New Roman" w:cs="Times New Roman"/>
          <w:b/>
          <w:sz w:val="28"/>
          <w:szCs w:val="28"/>
        </w:rPr>
        <w:t>занимаются в объединении «Пластилиновая фантазия»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 детского и юношеского творчества пгт Пижанка.</w:t>
      </w:r>
    </w:p>
    <w:p w:rsidR="008A5FE3" w:rsidRPr="008A5FE3" w:rsidRDefault="008A5FE3" w:rsidP="008A5F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A5FE3" w:rsidRPr="00515EE6" w:rsidRDefault="008A5FE3" w:rsidP="008A5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E57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ребенка.</w:t>
      </w:r>
      <w:r>
        <w:rPr>
          <w:rFonts w:ascii="Times New Roman" w:hAnsi="Times New Roman" w:cs="Times New Roman"/>
          <w:sz w:val="28"/>
          <w:szCs w:val="28"/>
        </w:rPr>
        <w:t xml:space="preserve"> На занятиях в качестве материала для поделок мы используем пластилин. </w:t>
      </w:r>
      <w:r w:rsidRPr="00132B65">
        <w:rPr>
          <w:rFonts w:ascii="Times New Roman" w:hAnsi="Times New Roman" w:cs="Times New Roman"/>
          <w:sz w:val="28"/>
          <w:szCs w:val="28"/>
        </w:rPr>
        <w:t>Игры с пластилином способствуют развитию коорди</w:t>
      </w:r>
      <w:r>
        <w:rPr>
          <w:rFonts w:ascii="Times New Roman" w:hAnsi="Times New Roman" w:cs="Times New Roman"/>
          <w:sz w:val="28"/>
          <w:szCs w:val="28"/>
        </w:rPr>
        <w:t xml:space="preserve">нации пальцев, развивается его мелкая </w:t>
      </w:r>
      <w:r w:rsidRPr="00132B65">
        <w:rPr>
          <w:rFonts w:ascii="Times New Roman" w:hAnsi="Times New Roman" w:cs="Times New Roman"/>
          <w:sz w:val="28"/>
          <w:szCs w:val="28"/>
        </w:rPr>
        <w:t>моторика, совершенствуются мелкие движения пальцев, что, в свою очередь, влияет на развитие речи и мышления. К тому же лепка благотворно влияет на нервную систему в целом.</w:t>
      </w:r>
      <w:r w:rsidRPr="008A5FE3">
        <w:rPr>
          <w:rFonts w:ascii="Times New Roman" w:hAnsi="Times New Roman" w:cs="Times New Roman"/>
          <w:sz w:val="28"/>
          <w:szCs w:val="28"/>
        </w:rPr>
        <w:t xml:space="preserve"> </w:t>
      </w:r>
      <w:r w:rsidRPr="00132B65">
        <w:rPr>
          <w:rFonts w:ascii="Times New Roman" w:hAnsi="Times New Roman" w:cs="Times New Roman"/>
          <w:sz w:val="28"/>
          <w:szCs w:val="28"/>
        </w:rPr>
        <w:t xml:space="preserve">Ученые пришли к заключению, что формирование речевых областей совершается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стимулировать речевое развитие детей путем тренировки движений пальцев рук, а это, в свою очередь, подготовка руки ребенка к письму. </w:t>
      </w:r>
    </w:p>
    <w:p w:rsidR="008A5FE3" w:rsidRPr="00132B65" w:rsidRDefault="008A5FE3" w:rsidP="008A5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B65">
        <w:rPr>
          <w:rFonts w:ascii="Times New Roman" w:hAnsi="Times New Roman" w:cs="Times New Roman"/>
          <w:sz w:val="28"/>
          <w:szCs w:val="28"/>
        </w:rPr>
        <w:t xml:space="preserve">В начале необходимо научить детей видеть прекрасное в простом, взращивать в детских сердцах чуткость к </w:t>
      </w:r>
      <w:proofErr w:type="gramStart"/>
      <w:r w:rsidRPr="00132B6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32B65">
        <w:rPr>
          <w:rFonts w:ascii="Times New Roman" w:hAnsi="Times New Roman" w:cs="Times New Roman"/>
          <w:sz w:val="28"/>
          <w:szCs w:val="28"/>
        </w:rPr>
        <w:t xml:space="preserve">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ребёнке живую фантазию, живое воображение. А без творческой фантазии не сдвинуться с места ни в одной области человеческой деятельности. Успехи в </w:t>
      </w:r>
      <w:proofErr w:type="gramStart"/>
      <w:r w:rsidRPr="00132B65"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 w:rsidRPr="00132B65">
        <w:rPr>
          <w:rFonts w:ascii="Times New Roman" w:hAnsi="Times New Roman" w:cs="Times New Roman"/>
          <w:sz w:val="28"/>
          <w:szCs w:val="28"/>
        </w:rPr>
        <w:t xml:space="preserve"> придают уверенность в своих силах и ведут к со</w:t>
      </w:r>
      <w:r>
        <w:rPr>
          <w:rFonts w:ascii="Times New Roman" w:hAnsi="Times New Roman" w:cs="Times New Roman"/>
          <w:sz w:val="28"/>
          <w:szCs w:val="28"/>
        </w:rPr>
        <w:t>творению более сложного.</w:t>
      </w:r>
      <w:r w:rsidRPr="00132B65">
        <w:rPr>
          <w:rFonts w:ascii="Times New Roman" w:hAnsi="Times New Roman" w:cs="Times New Roman"/>
          <w:sz w:val="28"/>
          <w:szCs w:val="28"/>
        </w:rPr>
        <w:t xml:space="preserve"> И не всегда для этого необходимы дорогостоящие материалы и инструменты. Лепка из пластилина позволяет реализовать и развить творческие способности детей, даст возможность увидеть окружающий мир другими глазами. Ведь герои и сюжеты будущих работ находятся рядом с нами, идут по улице, живут в книгах, сказках. </w:t>
      </w:r>
    </w:p>
    <w:p w:rsidR="00630A8D" w:rsidRDefault="008A5FE3" w:rsidP="008A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лепке из пластилина </w:t>
      </w:r>
      <w:r w:rsidRPr="00132B65">
        <w:rPr>
          <w:rFonts w:ascii="Times New Roman" w:hAnsi="Times New Roman" w:cs="Times New Roman"/>
          <w:sz w:val="28"/>
          <w:szCs w:val="28"/>
        </w:rPr>
        <w:t xml:space="preserve">представляет собой последовательность тщательно подобранных, постепенно усложняющихся изделий. </w:t>
      </w:r>
      <w:proofErr w:type="gramStart"/>
      <w:r w:rsidRPr="00132B65">
        <w:rPr>
          <w:rFonts w:ascii="Times New Roman" w:hAnsi="Times New Roman" w:cs="Times New Roman"/>
          <w:sz w:val="28"/>
          <w:szCs w:val="28"/>
        </w:rPr>
        <w:t>Каждое новое изделие базируется на уже изученном, содержит знакомые формы и выполняется уже известными ребенку при</w:t>
      </w:r>
      <w:r w:rsidR="00812FB4">
        <w:rPr>
          <w:rFonts w:ascii="Times New Roman" w:hAnsi="Times New Roman" w:cs="Times New Roman"/>
          <w:sz w:val="28"/>
          <w:szCs w:val="28"/>
        </w:rPr>
        <w:t>ё</w:t>
      </w:r>
      <w:r w:rsidRPr="00132B65">
        <w:rPr>
          <w:rFonts w:ascii="Times New Roman" w:hAnsi="Times New Roman" w:cs="Times New Roman"/>
          <w:sz w:val="28"/>
          <w:szCs w:val="28"/>
        </w:rPr>
        <w:t>мами, но при этом дополнено новыми, более сложными, еще не знакомыми ему элементами.</w:t>
      </w:r>
      <w:proofErr w:type="gramEnd"/>
      <w:r w:rsidRPr="00132B65">
        <w:rPr>
          <w:rFonts w:ascii="Times New Roman" w:hAnsi="Times New Roman" w:cs="Times New Roman"/>
          <w:sz w:val="28"/>
          <w:szCs w:val="28"/>
        </w:rPr>
        <w:t xml:space="preserve"> Лепка базируется на простых геометрических формах: шаре, цилиндре, конусе и жгуте, </w:t>
      </w:r>
      <w:proofErr w:type="gramStart"/>
      <w:r w:rsidRPr="00132B6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32B65">
        <w:rPr>
          <w:rFonts w:ascii="Times New Roman" w:hAnsi="Times New Roman" w:cs="Times New Roman"/>
          <w:sz w:val="28"/>
          <w:szCs w:val="28"/>
        </w:rPr>
        <w:t xml:space="preserve"> называются исходными формами. </w:t>
      </w:r>
      <w:r w:rsidRPr="00132B65">
        <w:rPr>
          <w:rFonts w:ascii="Times New Roman" w:hAnsi="Times New Roman" w:cs="Times New Roman"/>
          <w:sz w:val="28"/>
          <w:szCs w:val="28"/>
        </w:rPr>
        <w:lastRenderedPageBreak/>
        <w:t>Простые изделия представляют собой только эти исходные формы. Более сложные получаются их доработкой при помощи различных приемов.</w:t>
      </w:r>
    </w:p>
    <w:p w:rsidR="008A5FE3" w:rsidRDefault="008A5FE3" w:rsidP="008A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ребята с удовольствием лепят героев сказок и мультфильмов. Если обучающиеся первого года обучения лепят в основном по нотации педагога, то со второго года обучения дети лепят уже по наглядному материалу и собственным представлениям и фантази</w:t>
      </w:r>
      <w:r w:rsidR="00812FB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B4" w:rsidRDefault="00812FB4" w:rsidP="008A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каждого за</w:t>
      </w:r>
      <w:r w:rsidR="00072894">
        <w:rPr>
          <w:rFonts w:ascii="Times New Roman" w:hAnsi="Times New Roman" w:cs="Times New Roman"/>
          <w:sz w:val="28"/>
          <w:szCs w:val="28"/>
        </w:rPr>
        <w:t>нятия проводит</w:t>
      </w:r>
      <w:r>
        <w:rPr>
          <w:rFonts w:ascii="Times New Roman" w:hAnsi="Times New Roman" w:cs="Times New Roman"/>
          <w:sz w:val="28"/>
          <w:szCs w:val="28"/>
        </w:rPr>
        <w:t>ся конкурс на лучшую поделку из пластилина. В конце четверти из лучших работ детей оформляется выставка, поэтому каждый ребёнок старается выполнить свою работу хорошо!</w:t>
      </w:r>
    </w:p>
    <w:p w:rsidR="00812FB4" w:rsidRPr="008A5FE3" w:rsidRDefault="00812FB4" w:rsidP="008A5F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2FB4" w:rsidRPr="008A5FE3" w:rsidSect="0063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5FE3"/>
    <w:rsid w:val="0000545D"/>
    <w:rsid w:val="000102FA"/>
    <w:rsid w:val="00014EB4"/>
    <w:rsid w:val="0001759F"/>
    <w:rsid w:val="0003277C"/>
    <w:rsid w:val="0004639F"/>
    <w:rsid w:val="00052320"/>
    <w:rsid w:val="0005763D"/>
    <w:rsid w:val="0006175C"/>
    <w:rsid w:val="00065A73"/>
    <w:rsid w:val="0006617C"/>
    <w:rsid w:val="00070442"/>
    <w:rsid w:val="000705AE"/>
    <w:rsid w:val="00072894"/>
    <w:rsid w:val="00072C91"/>
    <w:rsid w:val="0007423B"/>
    <w:rsid w:val="00076FB7"/>
    <w:rsid w:val="00080088"/>
    <w:rsid w:val="000901EB"/>
    <w:rsid w:val="00094428"/>
    <w:rsid w:val="000953F6"/>
    <w:rsid w:val="000977B4"/>
    <w:rsid w:val="000A59D4"/>
    <w:rsid w:val="000B3235"/>
    <w:rsid w:val="000D2701"/>
    <w:rsid w:val="000D4765"/>
    <w:rsid w:val="000D6D54"/>
    <w:rsid w:val="00101667"/>
    <w:rsid w:val="00106C95"/>
    <w:rsid w:val="001176BA"/>
    <w:rsid w:val="0012668A"/>
    <w:rsid w:val="00141A8E"/>
    <w:rsid w:val="00144C6D"/>
    <w:rsid w:val="00172135"/>
    <w:rsid w:val="001740C8"/>
    <w:rsid w:val="0018002A"/>
    <w:rsid w:val="00187A44"/>
    <w:rsid w:val="00191866"/>
    <w:rsid w:val="001947AD"/>
    <w:rsid w:val="00195B88"/>
    <w:rsid w:val="001A2FB3"/>
    <w:rsid w:val="001C437E"/>
    <w:rsid w:val="001D1576"/>
    <w:rsid w:val="001D53CB"/>
    <w:rsid w:val="001E00E0"/>
    <w:rsid w:val="001E0507"/>
    <w:rsid w:val="001E1417"/>
    <w:rsid w:val="001E3A7E"/>
    <w:rsid w:val="001F4842"/>
    <w:rsid w:val="001F5FD1"/>
    <w:rsid w:val="001F6305"/>
    <w:rsid w:val="00201E54"/>
    <w:rsid w:val="002070F1"/>
    <w:rsid w:val="00227F4C"/>
    <w:rsid w:val="00232C6F"/>
    <w:rsid w:val="002339F7"/>
    <w:rsid w:val="002360B1"/>
    <w:rsid w:val="00241A48"/>
    <w:rsid w:val="00245CB0"/>
    <w:rsid w:val="00256C0D"/>
    <w:rsid w:val="00270518"/>
    <w:rsid w:val="00280501"/>
    <w:rsid w:val="002C1586"/>
    <w:rsid w:val="002C2B32"/>
    <w:rsid w:val="002C6666"/>
    <w:rsid w:val="002D2979"/>
    <w:rsid w:val="002D6E48"/>
    <w:rsid w:val="002E2E53"/>
    <w:rsid w:val="002E3C53"/>
    <w:rsid w:val="002F3559"/>
    <w:rsid w:val="002F6D6C"/>
    <w:rsid w:val="003055DE"/>
    <w:rsid w:val="00311287"/>
    <w:rsid w:val="0033151D"/>
    <w:rsid w:val="0033591A"/>
    <w:rsid w:val="003409FC"/>
    <w:rsid w:val="00341A3F"/>
    <w:rsid w:val="0036341F"/>
    <w:rsid w:val="00366AE1"/>
    <w:rsid w:val="00373BDB"/>
    <w:rsid w:val="00395B93"/>
    <w:rsid w:val="003B4D3F"/>
    <w:rsid w:val="003C2049"/>
    <w:rsid w:val="003D557C"/>
    <w:rsid w:val="003D6639"/>
    <w:rsid w:val="004047E8"/>
    <w:rsid w:val="004104EF"/>
    <w:rsid w:val="0042000D"/>
    <w:rsid w:val="00427F4E"/>
    <w:rsid w:val="00433DC4"/>
    <w:rsid w:val="004349EF"/>
    <w:rsid w:val="0044063B"/>
    <w:rsid w:val="00444902"/>
    <w:rsid w:val="0045007E"/>
    <w:rsid w:val="00450695"/>
    <w:rsid w:val="00455B3C"/>
    <w:rsid w:val="00456173"/>
    <w:rsid w:val="00460969"/>
    <w:rsid w:val="00470166"/>
    <w:rsid w:val="00470F1C"/>
    <w:rsid w:val="00493819"/>
    <w:rsid w:val="004A6D09"/>
    <w:rsid w:val="004B0DC2"/>
    <w:rsid w:val="004D7A4F"/>
    <w:rsid w:val="004E1EF8"/>
    <w:rsid w:val="004E63B7"/>
    <w:rsid w:val="004F1F1B"/>
    <w:rsid w:val="0051427D"/>
    <w:rsid w:val="0053245C"/>
    <w:rsid w:val="00534F29"/>
    <w:rsid w:val="00535796"/>
    <w:rsid w:val="00550911"/>
    <w:rsid w:val="005538A8"/>
    <w:rsid w:val="005730CF"/>
    <w:rsid w:val="00577ADB"/>
    <w:rsid w:val="0058038D"/>
    <w:rsid w:val="00586371"/>
    <w:rsid w:val="00595201"/>
    <w:rsid w:val="00596335"/>
    <w:rsid w:val="005A4226"/>
    <w:rsid w:val="005A60EF"/>
    <w:rsid w:val="005A744A"/>
    <w:rsid w:val="005C3F77"/>
    <w:rsid w:val="005D118C"/>
    <w:rsid w:val="005E2D60"/>
    <w:rsid w:val="005E3233"/>
    <w:rsid w:val="005E4056"/>
    <w:rsid w:val="005F3BE2"/>
    <w:rsid w:val="00611046"/>
    <w:rsid w:val="00623B7D"/>
    <w:rsid w:val="006253F3"/>
    <w:rsid w:val="00630A8D"/>
    <w:rsid w:val="00632FC3"/>
    <w:rsid w:val="00633033"/>
    <w:rsid w:val="006340D6"/>
    <w:rsid w:val="00636D2A"/>
    <w:rsid w:val="006428CD"/>
    <w:rsid w:val="00647897"/>
    <w:rsid w:val="00650D8F"/>
    <w:rsid w:val="00654A62"/>
    <w:rsid w:val="00666F20"/>
    <w:rsid w:val="006732B5"/>
    <w:rsid w:val="006A37BB"/>
    <w:rsid w:val="006A3978"/>
    <w:rsid w:val="006B30E5"/>
    <w:rsid w:val="006B653A"/>
    <w:rsid w:val="006C3E15"/>
    <w:rsid w:val="006C5450"/>
    <w:rsid w:val="006C65D0"/>
    <w:rsid w:val="006D4AF6"/>
    <w:rsid w:val="006E40B6"/>
    <w:rsid w:val="00717A41"/>
    <w:rsid w:val="00735B36"/>
    <w:rsid w:val="00741C20"/>
    <w:rsid w:val="00742BB9"/>
    <w:rsid w:val="00745926"/>
    <w:rsid w:val="00757021"/>
    <w:rsid w:val="00771C2E"/>
    <w:rsid w:val="00777796"/>
    <w:rsid w:val="00782027"/>
    <w:rsid w:val="00786E1E"/>
    <w:rsid w:val="007B3619"/>
    <w:rsid w:val="007B6BA5"/>
    <w:rsid w:val="007E33C8"/>
    <w:rsid w:val="007E6361"/>
    <w:rsid w:val="007F19F9"/>
    <w:rsid w:val="00800B41"/>
    <w:rsid w:val="0080396F"/>
    <w:rsid w:val="00804453"/>
    <w:rsid w:val="00805725"/>
    <w:rsid w:val="0081030F"/>
    <w:rsid w:val="00811A99"/>
    <w:rsid w:val="00812FB4"/>
    <w:rsid w:val="00813437"/>
    <w:rsid w:val="008170D1"/>
    <w:rsid w:val="008216C5"/>
    <w:rsid w:val="00824425"/>
    <w:rsid w:val="00842765"/>
    <w:rsid w:val="00844DF7"/>
    <w:rsid w:val="008523CF"/>
    <w:rsid w:val="00855C45"/>
    <w:rsid w:val="008622C4"/>
    <w:rsid w:val="00866477"/>
    <w:rsid w:val="00871A8F"/>
    <w:rsid w:val="00883743"/>
    <w:rsid w:val="0089079E"/>
    <w:rsid w:val="008A5FE3"/>
    <w:rsid w:val="008B71EE"/>
    <w:rsid w:val="008C2BD6"/>
    <w:rsid w:val="008D2BA1"/>
    <w:rsid w:val="008D3091"/>
    <w:rsid w:val="008F01DF"/>
    <w:rsid w:val="008F0C8C"/>
    <w:rsid w:val="00905580"/>
    <w:rsid w:val="00910079"/>
    <w:rsid w:val="00910793"/>
    <w:rsid w:val="00916D3E"/>
    <w:rsid w:val="0091773E"/>
    <w:rsid w:val="00924989"/>
    <w:rsid w:val="00924FAA"/>
    <w:rsid w:val="0092737D"/>
    <w:rsid w:val="00941149"/>
    <w:rsid w:val="00956C5B"/>
    <w:rsid w:val="00977C5A"/>
    <w:rsid w:val="00984198"/>
    <w:rsid w:val="00987047"/>
    <w:rsid w:val="009A4D45"/>
    <w:rsid w:val="009B038B"/>
    <w:rsid w:val="009B4F92"/>
    <w:rsid w:val="009C5688"/>
    <w:rsid w:val="00A16E4A"/>
    <w:rsid w:val="00A2315A"/>
    <w:rsid w:val="00A2362A"/>
    <w:rsid w:val="00A2558B"/>
    <w:rsid w:val="00A313BE"/>
    <w:rsid w:val="00A3476F"/>
    <w:rsid w:val="00A446C8"/>
    <w:rsid w:val="00A5582C"/>
    <w:rsid w:val="00A625FC"/>
    <w:rsid w:val="00A629C5"/>
    <w:rsid w:val="00A7386B"/>
    <w:rsid w:val="00A75A86"/>
    <w:rsid w:val="00A76D75"/>
    <w:rsid w:val="00A8139D"/>
    <w:rsid w:val="00A83468"/>
    <w:rsid w:val="00A86EEF"/>
    <w:rsid w:val="00A9144E"/>
    <w:rsid w:val="00AA5FB1"/>
    <w:rsid w:val="00AC0921"/>
    <w:rsid w:val="00AE61B7"/>
    <w:rsid w:val="00B07C81"/>
    <w:rsid w:val="00B110E8"/>
    <w:rsid w:val="00B1537D"/>
    <w:rsid w:val="00B207CD"/>
    <w:rsid w:val="00B23472"/>
    <w:rsid w:val="00B301B9"/>
    <w:rsid w:val="00B342E7"/>
    <w:rsid w:val="00B42331"/>
    <w:rsid w:val="00B47408"/>
    <w:rsid w:val="00B51DED"/>
    <w:rsid w:val="00B64DC6"/>
    <w:rsid w:val="00B743A7"/>
    <w:rsid w:val="00B75141"/>
    <w:rsid w:val="00B75A8B"/>
    <w:rsid w:val="00B86963"/>
    <w:rsid w:val="00B9192C"/>
    <w:rsid w:val="00B97FD9"/>
    <w:rsid w:val="00BA21DD"/>
    <w:rsid w:val="00BB01CA"/>
    <w:rsid w:val="00BB0DF3"/>
    <w:rsid w:val="00BB45DF"/>
    <w:rsid w:val="00BC0985"/>
    <w:rsid w:val="00BC3690"/>
    <w:rsid w:val="00BC7AC4"/>
    <w:rsid w:val="00BE4BD0"/>
    <w:rsid w:val="00BE658D"/>
    <w:rsid w:val="00C14E2D"/>
    <w:rsid w:val="00C33442"/>
    <w:rsid w:val="00C33FD9"/>
    <w:rsid w:val="00C44FF0"/>
    <w:rsid w:val="00C613AC"/>
    <w:rsid w:val="00C86D76"/>
    <w:rsid w:val="00CA3131"/>
    <w:rsid w:val="00CA5127"/>
    <w:rsid w:val="00CB6066"/>
    <w:rsid w:val="00CD4C73"/>
    <w:rsid w:val="00CE1F64"/>
    <w:rsid w:val="00CE74B2"/>
    <w:rsid w:val="00CF3A84"/>
    <w:rsid w:val="00CF5275"/>
    <w:rsid w:val="00CF5F5C"/>
    <w:rsid w:val="00D0424C"/>
    <w:rsid w:val="00D06AE8"/>
    <w:rsid w:val="00D11F1E"/>
    <w:rsid w:val="00D135FC"/>
    <w:rsid w:val="00D36B76"/>
    <w:rsid w:val="00D40660"/>
    <w:rsid w:val="00D45B01"/>
    <w:rsid w:val="00D56D85"/>
    <w:rsid w:val="00D61474"/>
    <w:rsid w:val="00D621F7"/>
    <w:rsid w:val="00D624AE"/>
    <w:rsid w:val="00D627BD"/>
    <w:rsid w:val="00D631C3"/>
    <w:rsid w:val="00D64763"/>
    <w:rsid w:val="00D64988"/>
    <w:rsid w:val="00D76149"/>
    <w:rsid w:val="00D773B8"/>
    <w:rsid w:val="00D8618E"/>
    <w:rsid w:val="00D97B6B"/>
    <w:rsid w:val="00DA68C7"/>
    <w:rsid w:val="00DB070C"/>
    <w:rsid w:val="00DB4B1F"/>
    <w:rsid w:val="00DD342C"/>
    <w:rsid w:val="00DE6AAC"/>
    <w:rsid w:val="00DF3526"/>
    <w:rsid w:val="00E0261C"/>
    <w:rsid w:val="00E0343E"/>
    <w:rsid w:val="00E167DD"/>
    <w:rsid w:val="00E227F7"/>
    <w:rsid w:val="00E33C42"/>
    <w:rsid w:val="00E36531"/>
    <w:rsid w:val="00E371F9"/>
    <w:rsid w:val="00E41D39"/>
    <w:rsid w:val="00E535C1"/>
    <w:rsid w:val="00E6778F"/>
    <w:rsid w:val="00E759E8"/>
    <w:rsid w:val="00E8082F"/>
    <w:rsid w:val="00E95688"/>
    <w:rsid w:val="00E956BF"/>
    <w:rsid w:val="00E9626B"/>
    <w:rsid w:val="00E96656"/>
    <w:rsid w:val="00E96D3E"/>
    <w:rsid w:val="00EA6311"/>
    <w:rsid w:val="00ED0ACB"/>
    <w:rsid w:val="00EE1DE6"/>
    <w:rsid w:val="00EF288F"/>
    <w:rsid w:val="00F00C87"/>
    <w:rsid w:val="00F03E36"/>
    <w:rsid w:val="00F116AF"/>
    <w:rsid w:val="00F1524F"/>
    <w:rsid w:val="00F15CBD"/>
    <w:rsid w:val="00F41080"/>
    <w:rsid w:val="00F41E19"/>
    <w:rsid w:val="00F442C4"/>
    <w:rsid w:val="00F51CEF"/>
    <w:rsid w:val="00F846FE"/>
    <w:rsid w:val="00F86E70"/>
    <w:rsid w:val="00F936EF"/>
    <w:rsid w:val="00F949DD"/>
    <w:rsid w:val="00F96CF9"/>
    <w:rsid w:val="00FA5B63"/>
    <w:rsid w:val="00FB12BA"/>
    <w:rsid w:val="00FB45C1"/>
    <w:rsid w:val="00FB72CD"/>
    <w:rsid w:val="00FC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2017-01-19T06:26:00Z</dcterms:created>
  <dcterms:modified xsi:type="dcterms:W3CDTF">2017-01-19T06:31:00Z</dcterms:modified>
</cp:coreProperties>
</file>